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2913" w14:textId="77777777" w:rsidR="007370E5" w:rsidRPr="00830397" w:rsidRDefault="007370E5" w:rsidP="0073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7370E5">
        <w:rPr>
          <w:rFonts w:ascii="Times New Roman" w:eastAsia="Times New Roman" w:hAnsi="Times New Roman" w:cs="Times New Roman"/>
          <w:b/>
          <w:bCs/>
          <w:sz w:val="48"/>
          <w:szCs w:val="48"/>
        </w:rPr>
        <w:t>Psalm 23 –</w:t>
      </w:r>
      <w:r w:rsidRPr="0083039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7370E5">
        <w:rPr>
          <w:rFonts w:ascii="Times New Roman" w:eastAsia="Times New Roman" w:hAnsi="Times New Roman" w:cs="Times New Roman"/>
          <w:b/>
          <w:bCs/>
          <w:sz w:val="32"/>
          <w:szCs w:val="32"/>
        </w:rPr>
        <w:t>October 2023</w:t>
      </w:r>
    </w:p>
    <w:p w14:paraId="07959379" w14:textId="77777777" w:rsidR="007370E5" w:rsidRPr="009A1D36" w:rsidRDefault="007370E5" w:rsidP="00737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0474D12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The LORD is my shepherd; I shall not want.</w:t>
      </w:r>
    </w:p>
    <w:p w14:paraId="1A64634A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He maketh me to lie down in green pastures: he leadeth me beside the still waters. </w:t>
      </w:r>
    </w:p>
    <w:p w14:paraId="1841C6C2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He restoreth my soul: he leadeth me in the paths of righteousness for his name's sake.</w:t>
      </w:r>
    </w:p>
    <w:p w14:paraId="2E72AEC9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Yea, though I walk through the valley of the shadow of death, I will fear no evil: for thou art with me; thy rod and thy staff they comfort me.</w:t>
      </w:r>
    </w:p>
    <w:p w14:paraId="00A8123D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Thou preparest a table before me in the presence of </w:t>
      </w:r>
      <w:proofErr w:type="gramStart"/>
      <w:r w:rsidRPr="00431455">
        <w:rPr>
          <w:rFonts w:ascii="Times New Roman" w:eastAsia="Times New Roman" w:hAnsi="Times New Roman" w:cs="Times New Roman"/>
          <w:sz w:val="36"/>
          <w:szCs w:val="36"/>
        </w:rPr>
        <w:t>mine</w:t>
      </w:r>
      <w:proofErr w:type="gramEnd"/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enemies: thou </w:t>
      </w:r>
      <w:proofErr w:type="spellStart"/>
      <w:r w:rsidRPr="00431455">
        <w:rPr>
          <w:rFonts w:ascii="Times New Roman" w:eastAsia="Times New Roman" w:hAnsi="Times New Roman" w:cs="Times New Roman"/>
          <w:sz w:val="36"/>
          <w:szCs w:val="36"/>
        </w:rPr>
        <w:t>anointest</w:t>
      </w:r>
      <w:proofErr w:type="spellEnd"/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my head with oil; my cup </w:t>
      </w:r>
      <w:proofErr w:type="spellStart"/>
      <w:r w:rsidRPr="00431455">
        <w:rPr>
          <w:rFonts w:ascii="Times New Roman" w:eastAsia="Times New Roman" w:hAnsi="Times New Roman" w:cs="Times New Roman"/>
          <w:sz w:val="36"/>
          <w:szCs w:val="36"/>
        </w:rPr>
        <w:t>runneth</w:t>
      </w:r>
      <w:proofErr w:type="spellEnd"/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over. </w:t>
      </w:r>
    </w:p>
    <w:p w14:paraId="4AD070FF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Surely goodness and mercy shall follow me all the days of my life: and I will dwell in the house of the LORD </w:t>
      </w:r>
      <w:proofErr w:type="spellStart"/>
      <w:r w:rsidRPr="00431455">
        <w:rPr>
          <w:rFonts w:ascii="Times New Roman" w:eastAsia="Times New Roman" w:hAnsi="Times New Roman" w:cs="Times New Roman"/>
          <w:sz w:val="36"/>
          <w:szCs w:val="36"/>
        </w:rPr>
        <w:t>for ever</w:t>
      </w:r>
      <w:proofErr w:type="spellEnd"/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14:paraId="398BC160" w14:textId="77777777" w:rsidR="007370E5" w:rsidRPr="00830397" w:rsidRDefault="007370E5" w:rsidP="0073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7370E5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Psalm 23 –</w:t>
      </w:r>
      <w:r w:rsidRPr="0083039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7370E5">
        <w:rPr>
          <w:rFonts w:ascii="Times New Roman" w:eastAsia="Times New Roman" w:hAnsi="Times New Roman" w:cs="Times New Roman"/>
          <w:b/>
          <w:bCs/>
          <w:sz w:val="32"/>
          <w:szCs w:val="32"/>
        </w:rPr>
        <w:t>October 2023</w:t>
      </w:r>
    </w:p>
    <w:p w14:paraId="418663E8" w14:textId="77777777" w:rsidR="007370E5" w:rsidRPr="009A1D36" w:rsidRDefault="007370E5" w:rsidP="00737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BB38190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The LORD is my shepherd; I shall not want.</w:t>
      </w:r>
    </w:p>
    <w:p w14:paraId="107E59B1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He maketh me to lie down in green pastures: he leadeth me beside the still waters. </w:t>
      </w:r>
    </w:p>
    <w:p w14:paraId="5A438FC0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He restoreth my soul: he leadeth me in the paths of righteousness for his name's sake.</w:t>
      </w:r>
    </w:p>
    <w:p w14:paraId="6CEE9848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Yea, though I walk through the valley of the shadow of death, I will fear no evil: for thou art with me; thy rod and thy staff they comfort me.</w:t>
      </w:r>
    </w:p>
    <w:p w14:paraId="1854F2B4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Thou preparest a table before me in the presence of </w:t>
      </w:r>
      <w:proofErr w:type="gramStart"/>
      <w:r w:rsidRPr="00431455">
        <w:rPr>
          <w:rFonts w:ascii="Times New Roman" w:eastAsia="Times New Roman" w:hAnsi="Times New Roman" w:cs="Times New Roman"/>
          <w:sz w:val="36"/>
          <w:szCs w:val="36"/>
        </w:rPr>
        <w:t>mine</w:t>
      </w:r>
      <w:proofErr w:type="gramEnd"/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enemies: thou </w:t>
      </w:r>
      <w:proofErr w:type="spellStart"/>
      <w:r w:rsidRPr="00431455">
        <w:rPr>
          <w:rFonts w:ascii="Times New Roman" w:eastAsia="Times New Roman" w:hAnsi="Times New Roman" w:cs="Times New Roman"/>
          <w:sz w:val="36"/>
          <w:szCs w:val="36"/>
        </w:rPr>
        <w:t>anointest</w:t>
      </w:r>
      <w:proofErr w:type="spellEnd"/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my head with oil; my cup </w:t>
      </w:r>
      <w:proofErr w:type="spellStart"/>
      <w:r w:rsidRPr="00431455">
        <w:rPr>
          <w:rFonts w:ascii="Times New Roman" w:eastAsia="Times New Roman" w:hAnsi="Times New Roman" w:cs="Times New Roman"/>
          <w:sz w:val="36"/>
          <w:szCs w:val="36"/>
        </w:rPr>
        <w:t>runneth</w:t>
      </w:r>
      <w:proofErr w:type="spellEnd"/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over. </w:t>
      </w:r>
    </w:p>
    <w:p w14:paraId="0DEF9047" w14:textId="77777777" w:rsidR="007370E5" w:rsidRPr="00431455" w:rsidRDefault="007370E5" w:rsidP="007370E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31455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 Surely goodness and mercy shall follow me all the days of my life: and I will dwell in the house of the LORD </w:t>
      </w:r>
      <w:proofErr w:type="spellStart"/>
      <w:r w:rsidRPr="00431455">
        <w:rPr>
          <w:rFonts w:ascii="Times New Roman" w:eastAsia="Times New Roman" w:hAnsi="Times New Roman" w:cs="Times New Roman"/>
          <w:sz w:val="36"/>
          <w:szCs w:val="36"/>
        </w:rPr>
        <w:t>for ever</w:t>
      </w:r>
      <w:proofErr w:type="spellEnd"/>
      <w:r w:rsidRPr="00431455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sectPr w:rsidR="007370E5" w:rsidRPr="00431455" w:rsidSect="00B22D00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4798" w14:textId="77777777" w:rsidR="00B22D00" w:rsidRDefault="00B22D00" w:rsidP="007370E5">
      <w:pPr>
        <w:spacing w:after="0" w:line="240" w:lineRule="auto"/>
      </w:pPr>
      <w:r>
        <w:separator/>
      </w:r>
    </w:p>
  </w:endnote>
  <w:endnote w:type="continuationSeparator" w:id="0">
    <w:p w14:paraId="03FC4C09" w14:textId="77777777" w:rsidR="00B22D00" w:rsidRDefault="00B22D00" w:rsidP="0073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6484" w14:textId="6937A13B" w:rsidR="007370E5" w:rsidRPr="007370E5" w:rsidRDefault="007370E5" w:rsidP="007370E5">
    <w:pPr>
      <w:pStyle w:val="Footer"/>
      <w:jc w:val="right"/>
      <w:rPr>
        <w:b/>
        <w:bCs/>
        <w:sz w:val="24"/>
        <w:szCs w:val="24"/>
      </w:rPr>
    </w:pPr>
    <w:r w:rsidRPr="007370E5">
      <w:rPr>
        <w:b/>
        <w:bCs/>
        <w:sz w:val="24"/>
        <w:szCs w:val="24"/>
      </w:rPr>
      <w:t>Month 16</w:t>
    </w:r>
  </w:p>
  <w:p w14:paraId="1B786071" w14:textId="77777777" w:rsidR="007370E5" w:rsidRDefault="00737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9E63" w14:textId="77777777" w:rsidR="00B22D00" w:rsidRDefault="00B22D00" w:rsidP="007370E5">
      <w:pPr>
        <w:spacing w:after="0" w:line="240" w:lineRule="auto"/>
      </w:pPr>
      <w:r>
        <w:separator/>
      </w:r>
    </w:p>
  </w:footnote>
  <w:footnote w:type="continuationSeparator" w:id="0">
    <w:p w14:paraId="7A2A853C" w14:textId="77777777" w:rsidR="00B22D00" w:rsidRDefault="00B22D00" w:rsidP="00737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341F"/>
    <w:rsid w:val="000468D3"/>
    <w:rsid w:val="000A5A48"/>
    <w:rsid w:val="00140828"/>
    <w:rsid w:val="00146B87"/>
    <w:rsid w:val="00165CB1"/>
    <w:rsid w:val="001D2875"/>
    <w:rsid w:val="00217C1D"/>
    <w:rsid w:val="002745C8"/>
    <w:rsid w:val="00274BA9"/>
    <w:rsid w:val="002B1E11"/>
    <w:rsid w:val="002B5512"/>
    <w:rsid w:val="002E0918"/>
    <w:rsid w:val="002F540F"/>
    <w:rsid w:val="0032710B"/>
    <w:rsid w:val="003840B4"/>
    <w:rsid w:val="003C0C12"/>
    <w:rsid w:val="00425472"/>
    <w:rsid w:val="00431455"/>
    <w:rsid w:val="00484478"/>
    <w:rsid w:val="0048619A"/>
    <w:rsid w:val="004B4340"/>
    <w:rsid w:val="004C4FDA"/>
    <w:rsid w:val="00536619"/>
    <w:rsid w:val="005570E4"/>
    <w:rsid w:val="005A1C9E"/>
    <w:rsid w:val="005E3329"/>
    <w:rsid w:val="005E4847"/>
    <w:rsid w:val="005F1DD0"/>
    <w:rsid w:val="00625759"/>
    <w:rsid w:val="00672858"/>
    <w:rsid w:val="007370E5"/>
    <w:rsid w:val="00747C14"/>
    <w:rsid w:val="007A004F"/>
    <w:rsid w:val="007D75E1"/>
    <w:rsid w:val="00830397"/>
    <w:rsid w:val="00856A19"/>
    <w:rsid w:val="008645BC"/>
    <w:rsid w:val="008E293F"/>
    <w:rsid w:val="0091340D"/>
    <w:rsid w:val="00914ECA"/>
    <w:rsid w:val="009805B2"/>
    <w:rsid w:val="009A1D36"/>
    <w:rsid w:val="009D2E4C"/>
    <w:rsid w:val="00A064F8"/>
    <w:rsid w:val="00A3567A"/>
    <w:rsid w:val="00A371E3"/>
    <w:rsid w:val="00A43CE4"/>
    <w:rsid w:val="00A50213"/>
    <w:rsid w:val="00A743B8"/>
    <w:rsid w:val="00AB54B8"/>
    <w:rsid w:val="00AB7EFB"/>
    <w:rsid w:val="00AC213E"/>
    <w:rsid w:val="00B22D00"/>
    <w:rsid w:val="00C804BF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908C8"/>
    <w:rsid w:val="00EB230E"/>
    <w:rsid w:val="00F06EA2"/>
    <w:rsid w:val="00F11476"/>
    <w:rsid w:val="00F66622"/>
    <w:rsid w:val="00F74B9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E5"/>
  </w:style>
  <w:style w:type="paragraph" w:styleId="Footer">
    <w:name w:val="footer"/>
    <w:basedOn w:val="Normal"/>
    <w:link w:val="FooterChar"/>
    <w:uiPriority w:val="99"/>
    <w:unhideWhenUsed/>
    <w:rsid w:val="0073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9</cp:revision>
  <cp:lastPrinted>2023-06-24T22:27:00Z</cp:lastPrinted>
  <dcterms:created xsi:type="dcterms:W3CDTF">2023-08-26T18:35:00Z</dcterms:created>
  <dcterms:modified xsi:type="dcterms:W3CDTF">2024-03-27T20:14:00Z</dcterms:modified>
</cp:coreProperties>
</file>